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353C" w14:textId="77777777" w:rsidR="00CD48B4" w:rsidRDefault="00CD48B4"/>
    <w:p w14:paraId="65A8EF46" w14:textId="77777777" w:rsidR="00CD48B4" w:rsidRDefault="00C74163">
      <w:pPr>
        <w:pStyle w:val="Ttulo"/>
        <w:spacing w:line="240" w:lineRule="auto"/>
        <w:jc w:val="center"/>
        <w:rPr>
          <w:b/>
          <w:sz w:val="46"/>
          <w:szCs w:val="46"/>
        </w:rPr>
      </w:pPr>
      <w:bookmarkStart w:id="0" w:name="_w67uf1sleso3" w:colFirst="0" w:colLast="0"/>
      <w:bookmarkEnd w:id="0"/>
      <w:r>
        <w:rPr>
          <w:b/>
          <w:i/>
          <w:sz w:val="46"/>
          <w:szCs w:val="46"/>
        </w:rPr>
        <w:t>Curriculum Vitae</w:t>
      </w:r>
      <w:r>
        <w:rPr>
          <w:b/>
          <w:sz w:val="46"/>
          <w:szCs w:val="46"/>
        </w:rPr>
        <w:t xml:space="preserve"> para Candidatura ao Mestrado em Ensino de Dança</w:t>
      </w:r>
    </w:p>
    <w:p w14:paraId="1CF03E47" w14:textId="77777777" w:rsidR="00CD48B4" w:rsidRDefault="00CD48B4"/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48B4" w14:paraId="43861EDB" w14:textId="77777777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E835" w14:textId="555AB578" w:rsidR="00CD48B4" w:rsidRDefault="00C74163">
            <w:pPr>
              <w:jc w:val="center"/>
              <w:rPr>
                <w:b/>
                <w:color w:val="666666"/>
                <w:sz w:val="21"/>
                <w:szCs w:val="21"/>
              </w:rPr>
            </w:pPr>
            <w:r>
              <w:rPr>
                <w:b/>
                <w:color w:val="666666"/>
                <w:sz w:val="19"/>
                <w:szCs w:val="19"/>
              </w:rPr>
              <w:t xml:space="preserve">IMPORTANTE: Todas as entradas do </w:t>
            </w:r>
            <w:r w:rsidRPr="000962F4">
              <w:rPr>
                <w:b/>
                <w:i/>
                <w:iCs/>
                <w:color w:val="666666"/>
                <w:sz w:val="19"/>
                <w:szCs w:val="19"/>
              </w:rPr>
              <w:t>Curriculum Vitae</w:t>
            </w:r>
            <w:r>
              <w:rPr>
                <w:b/>
                <w:color w:val="666666"/>
                <w:sz w:val="19"/>
                <w:szCs w:val="19"/>
              </w:rPr>
              <w:t xml:space="preserve"> deverão obrigatoriamente ser acompanhadas por documentação comprovativa dos factos, experiências, formações, contratos e outros a que se referem, condição sem a qual NÃO serão consideradas. Os comprovativos poderão estar anexados ou através de link (eleme</w:t>
            </w:r>
            <w:r>
              <w:rPr>
                <w:b/>
                <w:color w:val="666666"/>
                <w:sz w:val="19"/>
                <w:szCs w:val="19"/>
              </w:rPr>
              <w:t>ntos documentais e de vídeo)</w:t>
            </w:r>
            <w:r w:rsidR="000962F4">
              <w:rPr>
                <w:b/>
                <w:color w:val="666666"/>
                <w:sz w:val="19"/>
                <w:szCs w:val="19"/>
              </w:rPr>
              <w:t xml:space="preserve">. Não serão considerados </w:t>
            </w:r>
            <w:r w:rsidR="000962F4" w:rsidRPr="000962F4">
              <w:rPr>
                <w:b/>
                <w:i/>
                <w:iCs/>
                <w:color w:val="666666"/>
                <w:sz w:val="19"/>
                <w:szCs w:val="19"/>
              </w:rPr>
              <w:t>Curriculum Vitae</w:t>
            </w:r>
            <w:r w:rsidR="000962F4">
              <w:rPr>
                <w:b/>
                <w:color w:val="666666"/>
                <w:sz w:val="19"/>
                <w:szCs w:val="19"/>
              </w:rPr>
              <w:t xml:space="preserve"> manuscritos. </w:t>
            </w:r>
          </w:p>
        </w:tc>
      </w:tr>
    </w:tbl>
    <w:p w14:paraId="0B5A9D17" w14:textId="77777777" w:rsidR="00CD48B4" w:rsidRDefault="00CD48B4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6345"/>
      </w:tblGrid>
      <w:tr w:rsidR="00CD48B4" w14:paraId="494B8AE7" w14:textId="77777777">
        <w:trPr>
          <w:trHeight w:val="420"/>
        </w:trPr>
        <w:tc>
          <w:tcPr>
            <w:tcW w:w="900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9338E" w14:textId="77777777" w:rsidR="00CD48B4" w:rsidRDefault="00C7416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Identificação </w:t>
            </w:r>
          </w:p>
        </w:tc>
      </w:tr>
      <w:tr w:rsidR="00CD48B4" w14:paraId="29F75AB9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CA239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Fotografia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84A8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A03DEA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74132C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105EAA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0C9E3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1F5503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0D3F8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4B56BF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4B870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88B0E7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50194F1B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025A7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Completo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14538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20F92F51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CAFDF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Morada 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401E2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193E9D93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905C7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Código Postal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F647C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374D5D0F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FD08B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Localidade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02A8E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56DDB37E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7C943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Contacto Telefónico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0EDC1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18E780C4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BD353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6D5DF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5664B47D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38DE3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Data de Nascimento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6F72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3655CE27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CFC05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Nacionalidade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D3924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1CDDB100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2913A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Naturalidade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A167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7CA37C7F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BFC93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de Cartão de Cidadão/Passaporte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5A0B8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6B26C6F6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C032F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Validade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2DD0B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9ABAEA6" w14:textId="77777777" w:rsidR="00CD48B4" w:rsidRDefault="00C74163">
      <w:r>
        <w:br w:type="page"/>
      </w:r>
    </w:p>
    <w:p w14:paraId="5A57E3B4" w14:textId="77777777" w:rsidR="00CD48B4" w:rsidRDefault="00CD48B4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985"/>
        <w:gridCol w:w="4470"/>
      </w:tblGrid>
      <w:tr w:rsidR="00CD48B4" w14:paraId="141DC114" w14:textId="77777777">
        <w:trPr>
          <w:trHeight w:val="420"/>
        </w:trPr>
        <w:tc>
          <w:tcPr>
            <w:tcW w:w="9000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76294" w14:textId="77777777" w:rsidR="00CD48B4" w:rsidRDefault="00C7416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Síntese Curricular Académica Superior</w:t>
            </w:r>
          </w:p>
        </w:tc>
      </w:tr>
      <w:tr w:rsidR="00CD48B4" w14:paraId="6498426B" w14:textId="77777777">
        <w:trPr>
          <w:trHeight w:val="420"/>
        </w:trPr>
        <w:tc>
          <w:tcPr>
            <w:tcW w:w="15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4D2BD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Grau Académico mais elevado no âmbito da dança</w:t>
            </w: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57887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Doutoramento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D7AAE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4C63DEEA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90193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E4429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Mestrado em Metodologias do Ensino da Dança (MMED)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9B7FA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6DD6C893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A2D5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28777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Outro </w:t>
            </w:r>
            <w:r>
              <w:t>Mestrado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3C203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6D48FB1E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9A74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38D56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Licenciatura (pós-Bolonha)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1F2B6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4CB06FCE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A74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C58E2" w14:textId="77777777" w:rsidR="00CD48B4" w:rsidRDefault="00C74163">
            <w:pPr>
              <w:widowControl w:val="0"/>
              <w:spacing w:line="240" w:lineRule="auto"/>
            </w:pPr>
            <w:r>
              <w:t>Bacharelato (pré-Bolonha)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ACD3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1FF5B247" w14:textId="77777777">
        <w:trPr>
          <w:trHeight w:val="420"/>
        </w:trPr>
        <w:tc>
          <w:tcPr>
            <w:tcW w:w="15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E1917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Classificação do Grau Académico mais elevado no âmbito da dança</w:t>
            </w: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5465F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 a 20 valores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97B23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49976ED5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508F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6986B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 a 16 valores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217C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76987658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3C21C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A991E" w14:textId="77777777" w:rsidR="00CD48B4" w:rsidRDefault="00C74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 a 13 valores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0F1C8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2C6D5FD1" w14:textId="77777777">
        <w:trPr>
          <w:trHeight w:val="420"/>
        </w:trPr>
        <w:tc>
          <w:tcPr>
            <w:tcW w:w="15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1155D" w14:textId="77777777" w:rsidR="00CD48B4" w:rsidRDefault="00C74163">
            <w:pPr>
              <w:widowControl w:val="0"/>
              <w:spacing w:line="240" w:lineRule="auto"/>
            </w:pPr>
            <w:r>
              <w:t>Grau Académico mais elevado noutros âmbitos</w:t>
            </w: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D7352" w14:textId="77777777" w:rsidR="00CD48B4" w:rsidRDefault="00C74163">
            <w:pPr>
              <w:widowControl w:val="0"/>
              <w:spacing w:line="240" w:lineRule="auto"/>
            </w:pPr>
            <w:r>
              <w:t>Doutoramento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DBECB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2A5E63A9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1A83E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05221" w14:textId="77777777" w:rsidR="00CD48B4" w:rsidRDefault="00C74163">
            <w:pPr>
              <w:widowControl w:val="0"/>
              <w:spacing w:line="240" w:lineRule="auto"/>
            </w:pPr>
            <w:r>
              <w:t xml:space="preserve">Mestrado 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B7C5A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02149516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21181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643CC" w14:textId="77777777" w:rsidR="00CD48B4" w:rsidRDefault="00C74163">
            <w:pPr>
              <w:widowControl w:val="0"/>
              <w:spacing w:line="240" w:lineRule="auto"/>
            </w:pPr>
            <w:r>
              <w:t>Licenciatura/Bacharelato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3E352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AA82DBA" w14:textId="77777777" w:rsidR="00CD48B4" w:rsidRDefault="00C74163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50EF3660" w14:textId="77777777" w:rsidR="00CD48B4" w:rsidRDefault="00CD48B4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985"/>
        <w:gridCol w:w="4470"/>
      </w:tblGrid>
      <w:tr w:rsidR="00CD48B4" w14:paraId="72F18A21" w14:textId="77777777">
        <w:trPr>
          <w:trHeight w:val="420"/>
        </w:trPr>
        <w:tc>
          <w:tcPr>
            <w:tcW w:w="9000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5F0BF" w14:textId="77777777" w:rsidR="00CD48B4" w:rsidRDefault="00C7416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Síntese Curricular Profissional*</w:t>
            </w:r>
          </w:p>
        </w:tc>
      </w:tr>
      <w:tr w:rsidR="00CD48B4" w14:paraId="25C1C9CB" w14:textId="77777777">
        <w:trPr>
          <w:trHeight w:val="420"/>
        </w:trPr>
        <w:tc>
          <w:tcPr>
            <w:tcW w:w="15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CFD6A" w14:textId="77777777" w:rsidR="00CD48B4" w:rsidRDefault="00C74163">
            <w:pPr>
              <w:widowControl w:val="0"/>
              <w:spacing w:line="240" w:lineRule="auto"/>
            </w:pPr>
            <w:r>
              <w:t>Prática Profissional</w:t>
            </w: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294DD" w14:textId="77777777" w:rsidR="00CD48B4" w:rsidRDefault="00C74163">
            <w:pPr>
              <w:widowControl w:val="0"/>
              <w:spacing w:line="240" w:lineRule="auto"/>
            </w:pPr>
            <w:r>
              <w:t>Prática performativa (criação/interpretação)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5B575" w14:textId="77777777" w:rsidR="00CD48B4" w:rsidRDefault="00CD48B4">
            <w:pPr>
              <w:widowControl w:val="0"/>
              <w:spacing w:line="240" w:lineRule="auto"/>
            </w:pPr>
          </w:p>
          <w:p w14:paraId="167F14CF" w14:textId="77777777" w:rsidR="00CD48B4" w:rsidRDefault="00CD48B4">
            <w:pPr>
              <w:widowControl w:val="0"/>
              <w:spacing w:line="240" w:lineRule="auto"/>
            </w:pPr>
          </w:p>
          <w:p w14:paraId="244E11BB" w14:textId="77777777" w:rsidR="00CD48B4" w:rsidRDefault="00CD48B4">
            <w:pPr>
              <w:widowControl w:val="0"/>
              <w:spacing w:line="240" w:lineRule="auto"/>
            </w:pPr>
          </w:p>
          <w:p w14:paraId="620B062D" w14:textId="77777777" w:rsidR="00CD48B4" w:rsidRDefault="00CD48B4">
            <w:pPr>
              <w:widowControl w:val="0"/>
              <w:spacing w:line="240" w:lineRule="auto"/>
            </w:pPr>
          </w:p>
          <w:p w14:paraId="5BF8E4FB" w14:textId="77777777" w:rsidR="00CD48B4" w:rsidRDefault="00CD48B4">
            <w:pPr>
              <w:widowControl w:val="0"/>
              <w:spacing w:line="240" w:lineRule="auto"/>
            </w:pPr>
          </w:p>
          <w:p w14:paraId="76755BF4" w14:textId="77777777" w:rsidR="00CD48B4" w:rsidRDefault="00CD48B4">
            <w:pPr>
              <w:widowControl w:val="0"/>
              <w:spacing w:line="240" w:lineRule="auto"/>
            </w:pPr>
          </w:p>
          <w:p w14:paraId="0F5599A1" w14:textId="77777777" w:rsidR="00CD48B4" w:rsidRDefault="00CD48B4">
            <w:pPr>
              <w:widowControl w:val="0"/>
              <w:spacing w:line="240" w:lineRule="auto"/>
            </w:pPr>
          </w:p>
          <w:p w14:paraId="61F35DDF" w14:textId="77777777" w:rsidR="00CD48B4" w:rsidRDefault="00CD48B4">
            <w:pPr>
              <w:widowControl w:val="0"/>
              <w:spacing w:line="240" w:lineRule="auto"/>
            </w:pPr>
          </w:p>
          <w:p w14:paraId="5065308B" w14:textId="77777777" w:rsidR="00CD48B4" w:rsidRDefault="00CD48B4">
            <w:pPr>
              <w:widowControl w:val="0"/>
              <w:spacing w:line="240" w:lineRule="auto"/>
            </w:pPr>
          </w:p>
          <w:p w14:paraId="550419FD" w14:textId="77777777" w:rsidR="00CD48B4" w:rsidRDefault="00CD48B4">
            <w:pPr>
              <w:widowControl w:val="0"/>
              <w:spacing w:line="240" w:lineRule="auto"/>
            </w:pPr>
          </w:p>
          <w:p w14:paraId="1965E26B" w14:textId="77777777" w:rsidR="00CD48B4" w:rsidRDefault="00CD48B4">
            <w:pPr>
              <w:widowControl w:val="0"/>
              <w:spacing w:line="240" w:lineRule="auto"/>
            </w:pPr>
          </w:p>
          <w:p w14:paraId="74ABDEBC" w14:textId="77777777" w:rsidR="00CD48B4" w:rsidRDefault="00CD48B4">
            <w:pPr>
              <w:widowControl w:val="0"/>
              <w:spacing w:line="240" w:lineRule="auto"/>
            </w:pPr>
          </w:p>
          <w:p w14:paraId="008CD786" w14:textId="77777777" w:rsidR="00CD48B4" w:rsidRDefault="00CD48B4">
            <w:pPr>
              <w:widowControl w:val="0"/>
              <w:spacing w:line="240" w:lineRule="auto"/>
            </w:pPr>
          </w:p>
          <w:p w14:paraId="3634E1A8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3FB0F4F6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734EF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6738B" w14:textId="77777777" w:rsidR="00CD48B4" w:rsidRDefault="00C74163">
            <w:pPr>
              <w:widowControl w:val="0"/>
              <w:spacing w:line="240" w:lineRule="auto"/>
            </w:pPr>
            <w:r>
              <w:t>Prática Docente em Escolas de Ensino Artístico Especializado de Dança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B503F" w14:textId="77777777" w:rsidR="00CD48B4" w:rsidRDefault="00CD48B4">
            <w:pPr>
              <w:widowControl w:val="0"/>
              <w:spacing w:line="240" w:lineRule="auto"/>
            </w:pPr>
          </w:p>
          <w:p w14:paraId="40F255EE" w14:textId="77777777" w:rsidR="00CD48B4" w:rsidRDefault="00CD48B4">
            <w:pPr>
              <w:widowControl w:val="0"/>
              <w:spacing w:line="240" w:lineRule="auto"/>
            </w:pPr>
          </w:p>
          <w:p w14:paraId="2BD76B85" w14:textId="77777777" w:rsidR="00CD48B4" w:rsidRDefault="00CD48B4">
            <w:pPr>
              <w:widowControl w:val="0"/>
              <w:spacing w:line="240" w:lineRule="auto"/>
            </w:pPr>
          </w:p>
          <w:p w14:paraId="0244A1EA" w14:textId="77777777" w:rsidR="00CD48B4" w:rsidRDefault="00CD48B4">
            <w:pPr>
              <w:widowControl w:val="0"/>
              <w:spacing w:line="240" w:lineRule="auto"/>
            </w:pPr>
          </w:p>
          <w:p w14:paraId="1E044442" w14:textId="77777777" w:rsidR="00CD48B4" w:rsidRDefault="00CD48B4">
            <w:pPr>
              <w:widowControl w:val="0"/>
              <w:spacing w:line="240" w:lineRule="auto"/>
            </w:pPr>
          </w:p>
          <w:p w14:paraId="24BB5EF0" w14:textId="77777777" w:rsidR="00CD48B4" w:rsidRDefault="00CD48B4">
            <w:pPr>
              <w:widowControl w:val="0"/>
              <w:spacing w:line="240" w:lineRule="auto"/>
            </w:pPr>
          </w:p>
          <w:p w14:paraId="4335E831" w14:textId="77777777" w:rsidR="00CD48B4" w:rsidRDefault="00CD48B4">
            <w:pPr>
              <w:widowControl w:val="0"/>
              <w:spacing w:line="240" w:lineRule="auto"/>
            </w:pPr>
          </w:p>
          <w:p w14:paraId="061972D3" w14:textId="77777777" w:rsidR="00CD48B4" w:rsidRDefault="00CD48B4">
            <w:pPr>
              <w:widowControl w:val="0"/>
              <w:spacing w:line="240" w:lineRule="auto"/>
            </w:pPr>
          </w:p>
          <w:p w14:paraId="1956C605" w14:textId="77777777" w:rsidR="00CD48B4" w:rsidRDefault="00CD48B4">
            <w:pPr>
              <w:widowControl w:val="0"/>
              <w:spacing w:line="240" w:lineRule="auto"/>
            </w:pPr>
          </w:p>
          <w:p w14:paraId="30F77E97" w14:textId="77777777" w:rsidR="00CD48B4" w:rsidRDefault="00CD48B4">
            <w:pPr>
              <w:widowControl w:val="0"/>
              <w:spacing w:line="240" w:lineRule="auto"/>
            </w:pPr>
          </w:p>
          <w:p w14:paraId="21C0395B" w14:textId="77777777" w:rsidR="00CD48B4" w:rsidRDefault="00CD48B4">
            <w:pPr>
              <w:widowControl w:val="0"/>
              <w:spacing w:line="240" w:lineRule="auto"/>
            </w:pPr>
          </w:p>
          <w:p w14:paraId="66650B02" w14:textId="77777777" w:rsidR="00CD48B4" w:rsidRDefault="00CD48B4">
            <w:pPr>
              <w:widowControl w:val="0"/>
              <w:spacing w:line="240" w:lineRule="auto"/>
            </w:pPr>
          </w:p>
          <w:p w14:paraId="4D643959" w14:textId="77777777" w:rsidR="00CD48B4" w:rsidRDefault="00CD48B4">
            <w:pPr>
              <w:widowControl w:val="0"/>
              <w:spacing w:line="240" w:lineRule="auto"/>
            </w:pPr>
          </w:p>
          <w:p w14:paraId="18F8DB35" w14:textId="77777777" w:rsidR="00CD48B4" w:rsidRDefault="00CD48B4">
            <w:pPr>
              <w:widowControl w:val="0"/>
              <w:spacing w:line="240" w:lineRule="auto"/>
            </w:pPr>
          </w:p>
          <w:p w14:paraId="1DFE4BDC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71020EF0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26A7F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C378C" w14:textId="77777777" w:rsidR="00CD48B4" w:rsidRDefault="00C74163">
            <w:pPr>
              <w:widowControl w:val="0"/>
              <w:spacing w:line="240" w:lineRule="auto"/>
            </w:pPr>
            <w:r>
              <w:t>Prática Docente em outras instituições de Dança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BAC30" w14:textId="77777777" w:rsidR="00CD48B4" w:rsidRDefault="00CD48B4">
            <w:pPr>
              <w:widowControl w:val="0"/>
              <w:spacing w:line="240" w:lineRule="auto"/>
            </w:pPr>
          </w:p>
          <w:p w14:paraId="04696C02" w14:textId="77777777" w:rsidR="00CD48B4" w:rsidRDefault="00CD48B4">
            <w:pPr>
              <w:widowControl w:val="0"/>
              <w:spacing w:line="240" w:lineRule="auto"/>
            </w:pPr>
          </w:p>
          <w:p w14:paraId="5B612F8A" w14:textId="77777777" w:rsidR="00CD48B4" w:rsidRDefault="00CD48B4">
            <w:pPr>
              <w:widowControl w:val="0"/>
              <w:spacing w:line="240" w:lineRule="auto"/>
            </w:pPr>
          </w:p>
          <w:p w14:paraId="3A699E6B" w14:textId="77777777" w:rsidR="00CD48B4" w:rsidRDefault="00CD48B4">
            <w:pPr>
              <w:widowControl w:val="0"/>
              <w:spacing w:line="240" w:lineRule="auto"/>
            </w:pPr>
          </w:p>
          <w:p w14:paraId="00EF4E2F" w14:textId="77777777" w:rsidR="00CD48B4" w:rsidRDefault="00CD48B4">
            <w:pPr>
              <w:widowControl w:val="0"/>
              <w:spacing w:line="240" w:lineRule="auto"/>
            </w:pPr>
          </w:p>
          <w:p w14:paraId="77971658" w14:textId="77777777" w:rsidR="00CD48B4" w:rsidRDefault="00CD48B4">
            <w:pPr>
              <w:widowControl w:val="0"/>
              <w:spacing w:line="240" w:lineRule="auto"/>
            </w:pPr>
          </w:p>
          <w:p w14:paraId="7A4133CA" w14:textId="77777777" w:rsidR="00CD48B4" w:rsidRDefault="00CD48B4">
            <w:pPr>
              <w:widowControl w:val="0"/>
              <w:spacing w:line="240" w:lineRule="auto"/>
            </w:pPr>
          </w:p>
          <w:p w14:paraId="326CC17F" w14:textId="77777777" w:rsidR="00CD48B4" w:rsidRDefault="00CD48B4">
            <w:pPr>
              <w:widowControl w:val="0"/>
              <w:spacing w:line="240" w:lineRule="auto"/>
            </w:pPr>
          </w:p>
          <w:p w14:paraId="1147FB62" w14:textId="77777777" w:rsidR="00CD48B4" w:rsidRDefault="00CD48B4">
            <w:pPr>
              <w:widowControl w:val="0"/>
              <w:spacing w:line="240" w:lineRule="auto"/>
            </w:pPr>
          </w:p>
          <w:p w14:paraId="118394B4" w14:textId="77777777" w:rsidR="00CD48B4" w:rsidRDefault="00CD48B4">
            <w:pPr>
              <w:widowControl w:val="0"/>
              <w:spacing w:line="240" w:lineRule="auto"/>
            </w:pPr>
          </w:p>
          <w:p w14:paraId="7FEC7668" w14:textId="77777777" w:rsidR="00CD48B4" w:rsidRDefault="00CD48B4">
            <w:pPr>
              <w:widowControl w:val="0"/>
              <w:spacing w:line="240" w:lineRule="auto"/>
            </w:pPr>
          </w:p>
          <w:p w14:paraId="2D877CC0" w14:textId="77777777" w:rsidR="00CD48B4" w:rsidRDefault="00CD48B4">
            <w:pPr>
              <w:widowControl w:val="0"/>
              <w:spacing w:line="240" w:lineRule="auto"/>
            </w:pPr>
          </w:p>
          <w:p w14:paraId="41C9AD16" w14:textId="77777777" w:rsidR="00CD48B4" w:rsidRDefault="00CD48B4">
            <w:pPr>
              <w:widowControl w:val="0"/>
              <w:spacing w:line="240" w:lineRule="auto"/>
            </w:pPr>
          </w:p>
        </w:tc>
      </w:tr>
    </w:tbl>
    <w:p w14:paraId="7704073E" w14:textId="77777777" w:rsidR="00CD48B4" w:rsidRDefault="00CD48B4"/>
    <w:p w14:paraId="7096D1AD" w14:textId="77777777" w:rsidR="00CD48B4" w:rsidRDefault="00C74163">
      <w:r>
        <w:t>*Deverão incluir elementos documentais e vídeo demonstrativos da sua prática profissional (performativa e/ou docente)</w:t>
      </w:r>
    </w:p>
    <w:p w14:paraId="64F6D94C" w14:textId="77777777" w:rsidR="00CD48B4" w:rsidRDefault="00C74163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6CFB37C3" w14:textId="77777777" w:rsidR="00CD48B4" w:rsidRDefault="00CD48B4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190"/>
        <w:gridCol w:w="4470"/>
      </w:tblGrid>
      <w:tr w:rsidR="00CD48B4" w14:paraId="4B5BEDB7" w14:textId="77777777">
        <w:trPr>
          <w:trHeight w:val="420"/>
        </w:trPr>
        <w:tc>
          <w:tcPr>
            <w:tcW w:w="9000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170B" w14:textId="77777777" w:rsidR="00CD48B4" w:rsidRDefault="00C7416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Síntese Curricular Académica de Formação Não Superior</w:t>
            </w:r>
          </w:p>
        </w:tc>
      </w:tr>
      <w:tr w:rsidR="00CD48B4" w14:paraId="7ABE6298" w14:textId="77777777">
        <w:trPr>
          <w:trHeight w:val="420"/>
        </w:trPr>
        <w:tc>
          <w:tcPr>
            <w:tcW w:w="23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B74E7" w14:textId="77777777" w:rsidR="00CD48B4" w:rsidRDefault="00C74163">
            <w:pPr>
              <w:widowControl w:val="0"/>
              <w:spacing w:line="240" w:lineRule="auto"/>
            </w:pPr>
            <w:r>
              <w:t>Formação em dança em Escolas de Ensino Artístico Especializado da Dança</w:t>
            </w: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07937" w14:textId="77777777" w:rsidR="00CD48B4" w:rsidRDefault="00C74163">
            <w:pPr>
              <w:widowControl w:val="0"/>
              <w:spacing w:line="240" w:lineRule="auto"/>
            </w:pPr>
            <w:r>
              <w:t>Curso Básico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70EC5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06A520C0" w14:textId="77777777">
        <w:trPr>
          <w:trHeight w:val="420"/>
        </w:trPr>
        <w:tc>
          <w:tcPr>
            <w:tcW w:w="23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968E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AB10C" w14:textId="77777777" w:rsidR="00CD48B4" w:rsidRDefault="00C74163">
            <w:pPr>
              <w:widowControl w:val="0"/>
              <w:spacing w:line="240" w:lineRule="auto"/>
            </w:pPr>
            <w:r>
              <w:t>Curso Secundário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03AE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2308AF0B" w14:textId="77777777">
        <w:trPr>
          <w:trHeight w:val="420"/>
        </w:trPr>
        <w:tc>
          <w:tcPr>
            <w:tcW w:w="23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62704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37FF3" w14:textId="77777777" w:rsidR="00CD48B4" w:rsidRDefault="00C74163">
            <w:pPr>
              <w:widowControl w:val="0"/>
              <w:spacing w:line="240" w:lineRule="auto"/>
            </w:pPr>
            <w:r>
              <w:t>Curso Profissional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0494C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5BDD6F03" w14:textId="77777777">
        <w:trPr>
          <w:trHeight w:val="420"/>
        </w:trPr>
        <w:tc>
          <w:tcPr>
            <w:tcW w:w="23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008F2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3FE7D" w14:textId="77777777" w:rsidR="00CD48B4" w:rsidRDefault="00C74163">
            <w:pPr>
              <w:widowControl w:val="0"/>
              <w:spacing w:line="240" w:lineRule="auto"/>
            </w:pPr>
            <w:r>
              <w:t>Outro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6BB55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214DAAC2" w14:textId="77777777">
        <w:trPr>
          <w:trHeight w:val="420"/>
        </w:trPr>
        <w:tc>
          <w:tcPr>
            <w:tcW w:w="45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8BCB3" w14:textId="77777777" w:rsidR="00CD48B4" w:rsidRDefault="00C74163">
            <w:pPr>
              <w:keepNext/>
              <w:widowControl w:val="0"/>
              <w:spacing w:line="240" w:lineRule="auto"/>
            </w:pPr>
            <w:r>
              <w:t xml:space="preserve">Outras Instituições especializadas de ensino da dança (por exemplo ISTD, RAD apenas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Vocational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C0D78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0C23286B" w14:textId="77777777">
        <w:trPr>
          <w:trHeight w:val="420"/>
        </w:trPr>
        <w:tc>
          <w:tcPr>
            <w:tcW w:w="45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C991D" w14:textId="77777777" w:rsidR="00CD48B4" w:rsidRDefault="00C74163">
            <w:pPr>
              <w:keepNext/>
              <w:widowControl w:val="0"/>
              <w:spacing w:line="240" w:lineRule="auto"/>
            </w:pPr>
            <w:r>
              <w:t>Outras formações de nível não superior para o ensino da dança (formação de professores) - por exemplo ISTD RAD/CBTS/PBT)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AAFB3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23E0F7C2" w14:textId="77777777">
        <w:trPr>
          <w:trHeight w:val="420"/>
        </w:trPr>
        <w:tc>
          <w:tcPr>
            <w:tcW w:w="45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241CD" w14:textId="77777777" w:rsidR="00CD48B4" w:rsidRDefault="00C74163">
            <w:pPr>
              <w:keepNext/>
              <w:widowControl w:val="0"/>
              <w:spacing w:line="240" w:lineRule="auto"/>
            </w:pPr>
            <w:r>
              <w:t>Outras formações de nível</w:t>
            </w:r>
            <w:r>
              <w:t xml:space="preserve"> não superior para o ensino da dança (formação de professores) - por exemplo ISTD RAD/CBTS/PBT)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33766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39F141DE" w14:textId="77777777">
        <w:trPr>
          <w:trHeight w:val="420"/>
        </w:trPr>
        <w:tc>
          <w:tcPr>
            <w:tcW w:w="45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D8DB2" w14:textId="77777777" w:rsidR="00CD48B4" w:rsidRDefault="00C74163">
            <w:pPr>
              <w:keepNext/>
              <w:widowControl w:val="0"/>
              <w:spacing w:line="240" w:lineRule="auto"/>
            </w:pPr>
            <w:r>
              <w:t>Outras formações de curta duração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18C54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24F95A34" w14:textId="77777777">
        <w:trPr>
          <w:trHeight w:val="420"/>
        </w:trPr>
        <w:tc>
          <w:tcPr>
            <w:tcW w:w="23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8A2D5" w14:textId="77777777" w:rsidR="00CD48B4" w:rsidRDefault="00C74163">
            <w:pPr>
              <w:widowControl w:val="0"/>
              <w:spacing w:line="240" w:lineRule="auto"/>
            </w:pPr>
            <w:r>
              <w:t>Escola Superior de Dança</w:t>
            </w: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BC6A1" w14:textId="77777777" w:rsidR="00CD48B4" w:rsidRDefault="00C74163">
            <w:pPr>
              <w:widowControl w:val="0"/>
              <w:spacing w:line="240" w:lineRule="auto"/>
            </w:pPr>
            <w:r>
              <w:t>Curso de Especialização (MMED)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FF510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7D7428DD" w14:textId="77777777">
        <w:trPr>
          <w:trHeight w:val="420"/>
        </w:trPr>
        <w:tc>
          <w:tcPr>
            <w:tcW w:w="23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64C3E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7A7B6" w14:textId="77777777" w:rsidR="00CD48B4" w:rsidRDefault="00C74163">
            <w:pPr>
              <w:widowControl w:val="0"/>
              <w:spacing w:line="240" w:lineRule="auto"/>
            </w:pPr>
            <w:r>
              <w:t xml:space="preserve">Declaração de frequência do curso de licenciatura com um </w:t>
            </w:r>
            <w:r>
              <w:t>mínimo de 120 ECTS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9CC01" w14:textId="77777777" w:rsidR="00CD48B4" w:rsidRDefault="00CD48B4">
            <w:pPr>
              <w:widowControl w:val="0"/>
              <w:spacing w:line="240" w:lineRule="auto"/>
            </w:pPr>
          </w:p>
        </w:tc>
      </w:tr>
    </w:tbl>
    <w:p w14:paraId="6C5092B4" w14:textId="77777777" w:rsidR="00CD48B4" w:rsidRDefault="00CD48B4"/>
    <w:p w14:paraId="6A18FD4C" w14:textId="77777777" w:rsidR="00CD48B4" w:rsidRDefault="00CD48B4"/>
    <w:p w14:paraId="5BBA3AD4" w14:textId="77777777" w:rsidR="00CD48B4" w:rsidRDefault="00CD48B4"/>
    <w:p w14:paraId="126FB847" w14:textId="77777777" w:rsidR="00CD48B4" w:rsidRDefault="00CD48B4">
      <w:pPr>
        <w:keepNext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2FD266D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24B80B00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438ACBF4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3EBF1806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4409637D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373A8CED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5C3D23C2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3091A424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5E52CAAC" w14:textId="77777777" w:rsidR="00CD48B4" w:rsidRDefault="00CD48B4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CD48B4" w14:paraId="1CA7266A" w14:textId="77777777">
        <w:trPr>
          <w:trHeight w:val="420"/>
        </w:trPr>
        <w:tc>
          <w:tcPr>
            <w:tcW w:w="90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2145" w14:textId="77777777" w:rsidR="00CD48B4" w:rsidRDefault="00C7416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Anexos Comprovativos</w:t>
            </w:r>
          </w:p>
        </w:tc>
      </w:tr>
    </w:tbl>
    <w:p w14:paraId="53797BE3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  <w:b/>
        </w:rPr>
      </w:pPr>
    </w:p>
    <w:sectPr w:rsidR="00CD48B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3E2E" w14:textId="77777777" w:rsidR="00C74163" w:rsidRDefault="00C74163">
      <w:pPr>
        <w:spacing w:line="240" w:lineRule="auto"/>
      </w:pPr>
      <w:r>
        <w:separator/>
      </w:r>
    </w:p>
  </w:endnote>
  <w:endnote w:type="continuationSeparator" w:id="0">
    <w:p w14:paraId="4232A7D1" w14:textId="77777777" w:rsidR="00C74163" w:rsidRDefault="00C74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AB1A" w14:textId="77777777" w:rsidR="00CD48B4" w:rsidRDefault="00C74163">
    <w:pPr>
      <w:jc w:val="right"/>
    </w:pPr>
    <w:r>
      <w:fldChar w:fldCharType="begin"/>
    </w:r>
    <w:r>
      <w:instrText>PAGE</w:instrText>
    </w:r>
    <w:r>
      <w:fldChar w:fldCharType="separate"/>
    </w:r>
    <w:r w:rsidR="002F3CF4">
      <w:rPr>
        <w:noProof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33C6" w14:textId="77777777" w:rsidR="00C74163" w:rsidRDefault="00C74163">
      <w:pPr>
        <w:spacing w:line="240" w:lineRule="auto"/>
      </w:pPr>
      <w:r>
        <w:separator/>
      </w:r>
    </w:p>
  </w:footnote>
  <w:footnote w:type="continuationSeparator" w:id="0">
    <w:p w14:paraId="41E2F69A" w14:textId="77777777" w:rsidR="00C74163" w:rsidRDefault="00C74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A18C" w14:textId="77777777" w:rsidR="00CD48B4" w:rsidRDefault="00C74163">
    <w:r>
      <w:rPr>
        <w:noProof/>
      </w:rPr>
      <w:drawing>
        <wp:anchor distT="0" distB="0" distL="0" distR="0" simplePos="0" relativeHeight="251658240" behindDoc="1" locked="0" layoutInCell="1" hidden="0" allowOverlap="1" wp14:anchorId="38D0EEA7" wp14:editId="42605FF3">
          <wp:simplePos x="0" y="0"/>
          <wp:positionH relativeFrom="column">
            <wp:posOffset>-742949</wp:posOffset>
          </wp:positionH>
          <wp:positionV relativeFrom="paragraph">
            <wp:posOffset>-409574</wp:posOffset>
          </wp:positionV>
          <wp:extent cx="1518780" cy="7667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8780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35A77"/>
    <w:multiLevelType w:val="multilevel"/>
    <w:tmpl w:val="9E103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B4"/>
    <w:rsid w:val="000962F4"/>
    <w:rsid w:val="002275EF"/>
    <w:rsid w:val="00230BC7"/>
    <w:rsid w:val="002F3CF4"/>
    <w:rsid w:val="004E7CF7"/>
    <w:rsid w:val="00C74163"/>
    <w:rsid w:val="00CD48B4"/>
    <w:rsid w:val="00D84BDC"/>
    <w:rsid w:val="00F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912A"/>
  <w15:docId w15:val="{00DEA8F2-A300-4082-B6D3-6476AE20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Nascimento</dc:creator>
  <cp:lastModifiedBy>Joana Godinho</cp:lastModifiedBy>
  <cp:revision>2</cp:revision>
  <dcterms:created xsi:type="dcterms:W3CDTF">2026-04-27T15:25:00Z</dcterms:created>
  <dcterms:modified xsi:type="dcterms:W3CDTF">2026-04-27T15:25:00Z</dcterms:modified>
</cp:coreProperties>
</file>